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08" w:rsidRDefault="00F53430">
      <w:pPr>
        <w:ind w:firstLineChars="200" w:firstLine="560"/>
        <w:jc w:val="center"/>
      </w:pPr>
      <w:r>
        <w:rPr>
          <w:rFonts w:hint="eastAsia"/>
          <w:sz w:val="28"/>
          <w:szCs w:val="28"/>
        </w:rPr>
        <w:t>坨南乡东赵庄村</w:t>
      </w:r>
      <w:r>
        <w:rPr>
          <w:rFonts w:hint="eastAsia"/>
          <w:sz w:val="28"/>
          <w:szCs w:val="28"/>
        </w:rPr>
        <w:t>第一批不动产首次登记公告</w:t>
      </w:r>
    </w:p>
    <w:tbl>
      <w:tblPr>
        <w:tblpPr w:leftFromText="180" w:rightFromText="180" w:vertAnchor="text" w:horzAnchor="page" w:tblpX="2873" w:tblpY="766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687F08">
        <w:tc>
          <w:tcPr>
            <w:tcW w:w="728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687F08">
        <w:trPr>
          <w:trHeight w:val="443"/>
        </w:trPr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卢会员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284.85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71.65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16.78</w:t>
            </w: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rPr>
          <w:trHeight w:val="90"/>
        </w:trPr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卢文祥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195.76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79.58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195.76</w:t>
            </w:r>
          </w:p>
        </w:tc>
        <w:tc>
          <w:tcPr>
            <w:tcW w:w="1440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卢新凯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400.04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282.57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</w:t>
            </w:r>
          </w:p>
        </w:tc>
        <w:tc>
          <w:tcPr>
            <w:tcW w:w="1440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rPr>
          <w:trHeight w:val="501"/>
        </w:trPr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葛红章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245.15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51.01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244.45</w:t>
            </w:r>
          </w:p>
        </w:tc>
        <w:tc>
          <w:tcPr>
            <w:tcW w:w="1440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卢凤文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299.44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127.8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299.44</w:t>
            </w:r>
          </w:p>
        </w:tc>
        <w:tc>
          <w:tcPr>
            <w:tcW w:w="1440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卢益昭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237.45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139.75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32.26</w:t>
            </w: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苑长青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420.93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167.51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160.43</w:t>
            </w: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苑小浩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202.93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112.75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</w:t>
            </w:r>
          </w:p>
        </w:tc>
        <w:tc>
          <w:tcPr>
            <w:tcW w:w="1440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王国平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433.18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205.97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192.87</w:t>
            </w: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rPr>
          <w:trHeight w:val="353"/>
        </w:trPr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卢欢欢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315.1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167.74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115.1</w:t>
            </w: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王超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420.32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108.26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91.65</w:t>
            </w: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rPr>
          <w:trHeight w:val="90"/>
        </w:trPr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卢保忠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446.31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189.51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174.3</w:t>
            </w: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卢素珍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285.14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120.31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85.14</w:t>
            </w: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卢成果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459.91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256.27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119.2</w:t>
            </w: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卢保庆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215.71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120.77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212.11</w:t>
            </w:r>
          </w:p>
        </w:tc>
        <w:tc>
          <w:tcPr>
            <w:tcW w:w="1440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rPr>
          <w:trHeight w:val="400"/>
        </w:trPr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王亚花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172.96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82.44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172.96</w:t>
            </w:r>
          </w:p>
        </w:tc>
        <w:tc>
          <w:tcPr>
            <w:tcW w:w="1440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noWrap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卢新佳</w:t>
            </w:r>
          </w:p>
        </w:tc>
        <w:tc>
          <w:tcPr>
            <w:tcW w:w="2783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358.03</w:t>
            </w:r>
          </w:p>
        </w:tc>
        <w:tc>
          <w:tcPr>
            <w:tcW w:w="150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234.59</w:t>
            </w:r>
          </w:p>
        </w:tc>
        <w:tc>
          <w:tcPr>
            <w:tcW w:w="1545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124.55</w:t>
            </w:r>
          </w:p>
        </w:tc>
        <w:tc>
          <w:tcPr>
            <w:tcW w:w="159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卢春伟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328.07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160.16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100.9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rPr>
          <w:trHeight w:val="435"/>
        </w:trPr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卢振合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345.11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72.47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145.11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rPr>
          <w:trHeight w:val="90"/>
        </w:trPr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卢会友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312.51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136.88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卢立伟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398.73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189.38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187.9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卢新强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270.65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144.35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60.61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田河明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121.57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93.01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121.57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田福启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278.97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102.95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200.9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卢福昌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405.38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130.72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106.88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卢文合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326.55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134.37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125.08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芦俊章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193.14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66.66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段春江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344.91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178.51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140.57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皮喜平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224.37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116.51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224.37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李晓会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271.29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93.57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271.29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  <w:shd w:val="clear" w:color="auto" w:fill="auto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卢玉冬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shd w:val="clear" w:color="auto" w:fill="auto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273.93</w:t>
            </w:r>
          </w:p>
        </w:tc>
        <w:tc>
          <w:tcPr>
            <w:tcW w:w="1500" w:type="dxa"/>
            <w:shd w:val="clear" w:color="auto" w:fill="auto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157.46</w:t>
            </w:r>
          </w:p>
        </w:tc>
        <w:tc>
          <w:tcPr>
            <w:tcW w:w="1545" w:type="dxa"/>
            <w:shd w:val="clear" w:color="auto" w:fill="auto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shd w:val="clear" w:color="auto" w:fill="auto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shd w:val="clear" w:color="auto" w:fill="auto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张喜龙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355.2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174.4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152.59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卢顺心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359.01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156.11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201.48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卢风友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525.66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65.35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486.15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卢玉龙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231.39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111.38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段小保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484.55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241.63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66.85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rPr>
          <w:trHeight w:val="90"/>
        </w:trPr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卢桂新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270.45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108.89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261.66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张宝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260.56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131.88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47.22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卢爱辉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361.77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176.33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71.25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张新树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336.18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194.72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83.49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卢英尔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384.38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216.71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张国录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352.67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142.4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133.89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芦顺根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251.27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105.31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251.27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卢新社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280.65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144.53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83.82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卢占如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222.97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127.39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卢秋红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277.69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88.26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77.69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卢合同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264.68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155.4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58.98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苑朋坤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467.06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199.96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194.53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段海乐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235.28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137.2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35.28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卢风启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335.77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156.21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51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卢社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245.51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141.64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228.39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张国辉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363.89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60.28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130.74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卢喜忠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429.92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161.99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199.2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卢新江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300.9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137.18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74.21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卢文山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345.31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125.92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345.31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rPr>
          <w:trHeight w:val="469"/>
        </w:trPr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卢新宁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228.53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120.5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卢振福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204.25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96.41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张二保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713.32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197.92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卢双德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436.73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167.54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苑士恒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329.79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120.31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王会敏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313.59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145.3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卢小卫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204.17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80.13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199.6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卢文泽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208.43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81.11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8.43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张奋子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325.24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181.39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卢维维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381.98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180.51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157.4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卢义帅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564.12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106.15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57.21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卢振州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387.62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112.3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苑广友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486.81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185.02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192.84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卢桂义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343.38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91.71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43.38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卢东丰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183.44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335.42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王先国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305.72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174.99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许福亭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397.76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173.33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397.76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卢利军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346.44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162.41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297.62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卢志孟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468.05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207.86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卢树勋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297.58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161.54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97.58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卢永新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542.94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160.61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卢振孟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434.82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154.34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428.91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78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苑保增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457.91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200.4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457.91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卢红旗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320.58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159.38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320.58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卢顺丰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624.9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164.06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95.68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卢达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316.57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118.45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116.57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卢柱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263.38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117.12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196.25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段春朋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500.47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128.31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卢文东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262.61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130.85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62.61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张卫东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360.94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189.44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160.94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卢小三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253.53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116.36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卢赛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211.32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94.15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8.97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卢凤江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228.45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87.29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228.45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段春海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345.81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97.14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邸增林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356.36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56.82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卢新利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296.92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117.73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卢兴旺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890.58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252.26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607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苑振国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404.42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132.08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卢胜利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219.15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156.18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219.15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卢保堂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337.66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165.79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166.67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79.33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苑保忠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562.19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168.09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卢占成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345.84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170.06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39.76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段小红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311.28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140.6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111.28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卢振林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340.71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186..38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131.66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卢春杰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479.04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289.36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101.2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卢振成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433.84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242.75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卢小赛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354.73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169.81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145.95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张会新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366.37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116.99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366.37</w:t>
            </w:r>
          </w:p>
        </w:tc>
        <w:tc>
          <w:tcPr>
            <w:tcW w:w="1440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969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张白子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282.03</w:t>
            </w:r>
          </w:p>
        </w:tc>
        <w:tc>
          <w:tcPr>
            <w:tcW w:w="150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148.68</w:t>
            </w:r>
          </w:p>
        </w:tc>
        <w:tc>
          <w:tcPr>
            <w:tcW w:w="1545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687F08" w:rsidRDefault="00687F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105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石东艳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119.44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164.47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93.33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卢志辉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327.79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130.54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卢新秋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194.6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116.96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194.6</w:t>
            </w:r>
          </w:p>
        </w:tc>
        <w:tc>
          <w:tcPr>
            <w:tcW w:w="1440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卢云龙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379.33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101.8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张小雨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122.53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119.1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122.53</w:t>
            </w:r>
          </w:p>
        </w:tc>
        <w:tc>
          <w:tcPr>
            <w:tcW w:w="1440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田建明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184.42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66.02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166.67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17.75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卢风武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293.14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68.49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62.96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卢风军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227.06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89.45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</w:t>
            </w:r>
          </w:p>
        </w:tc>
        <w:tc>
          <w:tcPr>
            <w:tcW w:w="1440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卢风全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298.4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113.97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51.56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卢贺成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412.29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114.58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69.79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卢风格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314.89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185.09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17.6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段春山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345.68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168.98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136.17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陈国忠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346.09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102.94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346.09</w:t>
            </w:r>
          </w:p>
        </w:tc>
        <w:tc>
          <w:tcPr>
            <w:tcW w:w="1440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卢合献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332.6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52.31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21.38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212.9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91.41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440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李田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221.06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21.06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段井泉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393.77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146.74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303.6</w:t>
            </w:r>
          </w:p>
        </w:tc>
        <w:tc>
          <w:tcPr>
            <w:tcW w:w="1440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赵云飞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381.35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143.28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181.35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卢有才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39.68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39.68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39.68</w:t>
            </w:r>
          </w:p>
        </w:tc>
        <w:tc>
          <w:tcPr>
            <w:tcW w:w="1440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苑东红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721.15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308.29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144.56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  <w:tr w:rsidR="00687F08">
        <w:tc>
          <w:tcPr>
            <w:tcW w:w="728" w:type="dxa"/>
          </w:tcPr>
          <w:p w:rsidR="00687F08" w:rsidRDefault="00F534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969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卢占明</w:t>
            </w:r>
          </w:p>
        </w:tc>
        <w:tc>
          <w:tcPr>
            <w:tcW w:w="2783" w:type="dxa"/>
            <w:vAlign w:val="center"/>
          </w:tcPr>
          <w:p w:rsidR="00687F08" w:rsidRDefault="00F534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687F08" w:rsidRDefault="00F53430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414.35</w:t>
            </w:r>
          </w:p>
        </w:tc>
        <w:tc>
          <w:tcPr>
            <w:tcW w:w="150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168.38</w:t>
            </w:r>
          </w:p>
        </w:tc>
        <w:tc>
          <w:tcPr>
            <w:tcW w:w="1545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147.48</w:t>
            </w:r>
          </w:p>
        </w:tc>
        <w:tc>
          <w:tcPr>
            <w:tcW w:w="159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687F08" w:rsidRDefault="00F53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687F08" w:rsidRDefault="00687F08">
            <w:pPr>
              <w:jc w:val="center"/>
              <w:rPr>
                <w:szCs w:val="21"/>
              </w:rPr>
            </w:pPr>
          </w:p>
        </w:tc>
      </w:tr>
    </w:tbl>
    <w:p w:rsidR="00687F08" w:rsidRDefault="00687F08"/>
    <w:sectPr w:rsidR="00687F08" w:rsidSect="00687F08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30" w:rsidRDefault="00F53430" w:rsidP="008B7422">
      <w:r>
        <w:separator/>
      </w:r>
    </w:p>
  </w:endnote>
  <w:endnote w:type="continuationSeparator" w:id="1">
    <w:p w:rsidR="00F53430" w:rsidRDefault="00F53430" w:rsidP="008B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30" w:rsidRDefault="00F53430" w:rsidP="008B7422">
      <w:r>
        <w:separator/>
      </w:r>
    </w:p>
  </w:footnote>
  <w:footnote w:type="continuationSeparator" w:id="1">
    <w:p w:rsidR="00F53430" w:rsidRDefault="00F53430" w:rsidP="008B7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4MWMwYzMwOWI3M2QyYmY3NGYzMzEzYTc2NDY0OTEifQ=="/>
    <w:docVar w:name="KSO_WPS_MARK_KEY" w:val="9b85c24b-06cb-47c2-a498-d2cc5604ae74"/>
  </w:docVars>
  <w:rsids>
    <w:rsidRoot w:val="782D363B"/>
    <w:rsid w:val="00687F08"/>
    <w:rsid w:val="008B7422"/>
    <w:rsid w:val="009929B7"/>
    <w:rsid w:val="00F53430"/>
    <w:rsid w:val="01273B17"/>
    <w:rsid w:val="033468DF"/>
    <w:rsid w:val="05AC36A3"/>
    <w:rsid w:val="08326375"/>
    <w:rsid w:val="08720B0A"/>
    <w:rsid w:val="0C025C90"/>
    <w:rsid w:val="0C6D145A"/>
    <w:rsid w:val="0ED81FF0"/>
    <w:rsid w:val="137141F5"/>
    <w:rsid w:val="145A0280"/>
    <w:rsid w:val="18B53A2C"/>
    <w:rsid w:val="19726E1B"/>
    <w:rsid w:val="20215AC6"/>
    <w:rsid w:val="22BF2D8A"/>
    <w:rsid w:val="2EE85604"/>
    <w:rsid w:val="2F045D9F"/>
    <w:rsid w:val="2F234F91"/>
    <w:rsid w:val="2F8D683A"/>
    <w:rsid w:val="367E2AAD"/>
    <w:rsid w:val="3CF86671"/>
    <w:rsid w:val="435B4D3E"/>
    <w:rsid w:val="4AF7608B"/>
    <w:rsid w:val="4C6426CB"/>
    <w:rsid w:val="4EEE7A35"/>
    <w:rsid w:val="510069D3"/>
    <w:rsid w:val="5226221E"/>
    <w:rsid w:val="5C1C6CFE"/>
    <w:rsid w:val="5D6B2474"/>
    <w:rsid w:val="648F6B6E"/>
    <w:rsid w:val="64FD31C4"/>
    <w:rsid w:val="65DF45BB"/>
    <w:rsid w:val="66CC3299"/>
    <w:rsid w:val="6AB32E2D"/>
    <w:rsid w:val="6C1F6DB5"/>
    <w:rsid w:val="75385DFC"/>
    <w:rsid w:val="77814852"/>
    <w:rsid w:val="782D363B"/>
    <w:rsid w:val="79D86FA8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0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742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B7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742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7274</Characters>
  <Application>Microsoft Office Word</Application>
  <DocSecurity>0</DocSecurity>
  <Lines>60</Lines>
  <Paragraphs>17</Paragraphs>
  <ScaleCrop>false</ScaleCrop>
  <Company>微软中国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2024-03-13T08:59:00Z</dcterms:created>
  <dcterms:modified xsi:type="dcterms:W3CDTF">2024-03-13T08:59:00Z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9977FB74C1314F88B67A9A15156A7CD7_13</vt:lpwstr>
  </property>
</Properties>
</file>